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147" w:rsidRDefault="00B87147" w:rsidP="00B87147">
      <w:pPr>
        <w:jc w:val="center"/>
      </w:pPr>
      <w:r>
        <w:rPr>
          <w:noProof/>
        </w:rPr>
        <w:drawing>
          <wp:inline distT="0" distB="0" distL="0" distR="0">
            <wp:extent cx="3686175" cy="2764631"/>
            <wp:effectExtent l="19050" t="0" r="9525" b="0"/>
            <wp:docPr id="3" name="Picture 2" descr="Flat Stanley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at Stanley 00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2764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7147" w:rsidRDefault="00B87147"/>
    <w:p w:rsidR="00B87147" w:rsidRDefault="00B87147">
      <w:r>
        <w:t>Hi Collin,</w:t>
      </w:r>
    </w:p>
    <w:p w:rsidR="00B87147" w:rsidRDefault="00B87147">
      <w:r>
        <w:tab/>
        <w:t xml:space="preserve">Stanley and I recently visited my dad’s farm in Cadwell, GA. We fed the goats. Our goats are Boer goats. They really enjoyed eating </w:t>
      </w:r>
      <w:r w:rsidR="00431681">
        <w:t xml:space="preserve">the </w:t>
      </w:r>
      <w:r>
        <w:t>animal crackers</w:t>
      </w:r>
      <w:r w:rsidR="00431681">
        <w:t xml:space="preserve"> and they love Oreos</w:t>
      </w:r>
      <w:r>
        <w:t>.</w:t>
      </w:r>
      <w:r w:rsidR="00431681">
        <w:t xml:space="preserve"> Do you like Oreos?</w:t>
      </w:r>
      <w:r>
        <w:t xml:space="preserve"> Goats are the animal that is known to eat almost anything. Some people even joke that they will eat tin cans! We also</w:t>
      </w:r>
      <w:r w:rsidR="00431681">
        <w:t xml:space="preserve"> visited the chicken coop</w:t>
      </w:r>
      <w:r>
        <w:t xml:space="preserve">. </w:t>
      </w:r>
      <w:r w:rsidR="00431681">
        <w:t>The</w:t>
      </w:r>
      <w:r>
        <w:t xml:space="preserve"> chickens </w:t>
      </w:r>
      <w:r w:rsidR="00431681">
        <w:t xml:space="preserve">we raise </w:t>
      </w:r>
      <w:r>
        <w:t xml:space="preserve">are known as Rhode Island Reds. </w:t>
      </w:r>
      <w:r w:rsidR="00431681">
        <w:t xml:space="preserve">We collected their eggs. </w:t>
      </w:r>
      <w:r>
        <w:t xml:space="preserve">The eggs that we collected were still brown. When </w:t>
      </w:r>
      <w:r w:rsidR="00431681">
        <w:t xml:space="preserve">most </w:t>
      </w:r>
      <w:r>
        <w:t xml:space="preserve">chickens lay eggs they are brown, but eggs from the grocery </w:t>
      </w:r>
      <w:r w:rsidR="00431681">
        <w:t xml:space="preserve">are </w:t>
      </w:r>
      <w:r>
        <w:t>bleached to be white.</w:t>
      </w:r>
      <w:r w:rsidR="00431681">
        <w:t xml:space="preserve"> Do you eat brown or white eggs?</w:t>
      </w:r>
    </w:p>
    <w:p w:rsidR="00431681" w:rsidRDefault="00431681" w:rsidP="00431681">
      <w:pPr>
        <w:jc w:val="center"/>
      </w:pPr>
      <w:r>
        <w:t xml:space="preserve">                                                                                  Hope to hear from you soon,</w:t>
      </w:r>
    </w:p>
    <w:p w:rsidR="00431681" w:rsidRDefault="00431681" w:rsidP="00431681">
      <w:pPr>
        <w:jc w:val="center"/>
      </w:pPr>
      <w:r>
        <w:t xml:space="preserve">                                                                                                                        Amanda</w:t>
      </w:r>
    </w:p>
    <w:p w:rsidR="00B87147" w:rsidRDefault="00B87147"/>
    <w:p w:rsidR="009958F9" w:rsidRDefault="00B87147" w:rsidP="00B87147">
      <w:pPr>
        <w:jc w:val="center"/>
      </w:pPr>
      <w:r>
        <w:rPr>
          <w:noProof/>
        </w:rPr>
        <w:drawing>
          <wp:inline distT="0" distB="0" distL="0" distR="0">
            <wp:extent cx="2343150" cy="1757363"/>
            <wp:effectExtent l="19050" t="0" r="0" b="0"/>
            <wp:docPr id="2" name="Picture 1" descr="Flat Stanley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at Stanley 00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757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</w:t>
      </w:r>
      <w:r>
        <w:rPr>
          <w:noProof/>
        </w:rPr>
        <w:drawing>
          <wp:inline distT="0" distB="0" distL="0" distR="0">
            <wp:extent cx="2349500" cy="1762125"/>
            <wp:effectExtent l="19050" t="0" r="0" b="0"/>
            <wp:docPr id="4" name="Picture 3" descr="Flat Stanley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at Stanley 00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1613" cy="1763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958F9" w:rsidSect="009958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B87147"/>
    <w:rsid w:val="00431681"/>
    <w:rsid w:val="009958F9"/>
    <w:rsid w:val="00B87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8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71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1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DeLosSantos</dc:creator>
  <cp:lastModifiedBy>Amanda DeLosSantos</cp:lastModifiedBy>
  <cp:revision>1</cp:revision>
  <dcterms:created xsi:type="dcterms:W3CDTF">2011-05-01T15:52:00Z</dcterms:created>
  <dcterms:modified xsi:type="dcterms:W3CDTF">2011-05-01T16:08:00Z</dcterms:modified>
</cp:coreProperties>
</file>